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166"/>
      </w:tblGrid>
      <w:tr w:rsidR="001A584E" w:rsidRPr="007E1F01" w:rsidTr="001A584E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584E" w:rsidRDefault="001A584E" w:rsidP="001A584E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193"/>
              <w:gridCol w:w="3943"/>
            </w:tblGrid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:rsidR="001A584E" w:rsidRPr="007E1F01" w:rsidRDefault="001A584E" w:rsidP="001A584E"/>
        </w:tc>
      </w:tr>
    </w:tbl>
    <w:p w:rsidR="001A584E" w:rsidRPr="00A32D26" w:rsidRDefault="001A584E" w:rsidP="001A584E">
      <w:pPr>
        <w:spacing w:after="0"/>
        <w:rPr>
          <w:rFonts w:ascii="Times New Roman" w:hAnsi="Times New Roman" w:cs="Times New Roman"/>
        </w:rPr>
      </w:pPr>
      <w:bookmarkStart w:id="0" w:name="z251"/>
      <w:r w:rsidRPr="00A32D26">
        <w:rPr>
          <w:rFonts w:ascii="Times New Roman" w:hAnsi="Times New Roman" w:cs="Times New Roman"/>
          <w:b/>
          <w:color w:val="000000"/>
        </w:rPr>
        <w:t xml:space="preserve"> Техническое задание к конкурсной документации по выбору поставщика</w:t>
      </w:r>
      <w:r w:rsidRPr="00A32D26">
        <w:rPr>
          <w:rFonts w:ascii="Times New Roman" w:hAnsi="Times New Roman" w:cs="Times New Roman"/>
        </w:rPr>
        <w:br/>
      </w:r>
      <w:r w:rsidRPr="00A32D26">
        <w:rPr>
          <w:rFonts w:ascii="Times New Roman" w:hAnsi="Times New Roman" w:cs="Times New Roman"/>
          <w:b/>
          <w:color w:val="000000"/>
        </w:rPr>
        <w:t>товаров организаций, осуществляющих функции по защите прав ребенка</w:t>
      </w:r>
    </w:p>
    <w:p w:rsidR="001A584E" w:rsidRPr="001A584E" w:rsidRDefault="001A584E" w:rsidP="001A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z252"/>
      <w:bookmarkEnd w:id="0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Приобретение </w:t>
      </w:r>
      <w:r w:rsidR="0036569C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весенней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одежды </w:t>
      </w:r>
      <w:proofErr w:type="gramStart"/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>для  детей</w:t>
      </w:r>
      <w:proofErr w:type="gramEnd"/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>-сирот и детей, оставшихся без попечения родителей.</w:t>
      </w:r>
    </w:p>
    <w:p w:rsidR="001A584E" w:rsidRDefault="00A32D26" w:rsidP="001A58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="001A584E" w:rsidRPr="001A584E">
        <w:rPr>
          <w:rFonts w:ascii="Times New Roman" w:hAnsi="Times New Roman" w:cs="Times New Roman"/>
          <w:sz w:val="24"/>
          <w:szCs w:val="24"/>
        </w:rPr>
        <w:t>еречень</w:t>
      </w:r>
      <w:proofErr w:type="spellEnd"/>
      <w:r w:rsidR="001A584E" w:rsidRPr="001A584E">
        <w:rPr>
          <w:rFonts w:ascii="Times New Roman" w:hAnsi="Times New Roman" w:cs="Times New Roman"/>
          <w:sz w:val="24"/>
          <w:szCs w:val="24"/>
        </w:rPr>
        <w:t xml:space="preserve"> и характеристика приобретаемой одежды.</w:t>
      </w:r>
    </w:p>
    <w:tbl>
      <w:tblPr>
        <w:tblW w:w="10485" w:type="dxa"/>
        <w:tblInd w:w="113" w:type="dxa"/>
        <w:tblLook w:val="04A0" w:firstRow="1" w:lastRow="0" w:firstColumn="1" w:lastColumn="0" w:noHBand="0" w:noVBand="1"/>
      </w:tblPr>
      <w:tblGrid>
        <w:gridCol w:w="2997"/>
        <w:gridCol w:w="1526"/>
        <w:gridCol w:w="1913"/>
        <w:gridCol w:w="956"/>
        <w:gridCol w:w="683"/>
        <w:gridCol w:w="1134"/>
        <w:gridCol w:w="1276"/>
      </w:tblGrid>
      <w:tr w:rsidR="001E1574" w:rsidRPr="001E1574" w:rsidTr="00DB43F1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E1574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E1574">
              <w:rPr>
                <w:rFonts w:ascii="Times New Roman" w:hAnsi="Times New Roman" w:cs="Times New Roman"/>
                <w:b/>
                <w:color w:val="000000"/>
              </w:rPr>
              <w:t>описание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1E1574">
              <w:rPr>
                <w:rFonts w:ascii="Times New Roman" w:hAnsi="Times New Roman" w:cs="Times New Roman"/>
                <w:b/>
                <w:color w:val="000000"/>
              </w:rPr>
              <w:t>Доп.хар</w:t>
            </w:r>
            <w:proofErr w:type="spellEnd"/>
            <w:r w:rsidRPr="001E1574">
              <w:rPr>
                <w:rFonts w:ascii="Times New Roman" w:hAnsi="Times New Roman" w:cs="Times New Roman"/>
                <w:b/>
                <w:color w:val="000000"/>
              </w:rPr>
              <w:t>-ка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b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E1574">
              <w:rPr>
                <w:rFonts w:ascii="Times New Roman" w:hAnsi="Times New Roman" w:cs="Times New Roman"/>
                <w:b/>
                <w:color w:val="000000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E1574">
              <w:rPr>
                <w:rFonts w:ascii="Times New Roman" w:hAnsi="Times New Roman" w:cs="Times New Roman"/>
                <w:b/>
                <w:color w:val="000000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1574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Куртка демисезонная для девочек (размеры 46р -2 -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удлененная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черная; 44р -1; 38р -2 красная и розовая).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Куртка демисезонная для девочек (размеры 46р -2 -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удлененная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черная; 44р -1; 38р -2 красная и розовая).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18 000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90000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Ветровка для девочек (размеры 46р -2; 44р -6; 38р -2).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Ветровка для девочек (размеры 46р -2; 44р -6; 38р -2).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78000</w:t>
            </w:r>
          </w:p>
        </w:tc>
      </w:tr>
      <w:tr w:rsidR="001E1574" w:rsidRPr="001E1574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обувь демисезонная для девочек (размеры 40р-2; 39р-1; 38р -1; 37р -1; 35р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обувь демисезонная для девочек (размеры 40р-2; 39р-1; 38р -1; 37р -1; 35р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84000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Куртка демисезонная для мальчиков (размеры 48р -2 черная; 44р -1 черная стильная; 42р -1; 40р -3; 36р -1; 32р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Куртка демисезонная для мальчиков (размеры 48р -2 черная; 44р -1 черная стильная; 42р -1; 40р -3; 36р -1; 32р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135000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Ветровка для мальчиков (размеры 48р -2 черная; 44р -1 стильная; 42р -1; 40р -3; 36р -1; 32р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Ветровка для мальчиков (размеры 48р -2 черная; 44р -1 стильная; 42р -1; 40р -3; 36р -1; 32р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117000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обувь демисезонная для мальчиков (размеры 45р-1; 41р-1; 40р-1; 39р-1; 35р-3; 33-1; 27р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обувь демисезонная для мальчиков (размеры 45р-1; 41р-1; 40р-1; 39р-1; 35р-3; 33-1; 27р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11 000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99000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кроссовки демисезонные для мальчиков (размер 43)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кроссовки демисезонные для мальчиков (размер 43)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шапки весенние для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девочкек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 подростковые, 2 детские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шапки весенние для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девочкек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(3 подростковые, 2 детские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шапки весенние для мальчиков (4 подростковые, 4 детские 9-11 лет, 1-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шапки весенние для мальчиков (4 подростковые, 4 детские 9-11 лет, 1-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27000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весенние для девочек (5 подростковые, 2 детские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перчатки весенние для девочек (5 подростковые, 2 детские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весенние для мальчиков (5 подростковые, 4 детские 8-10 лет, 1-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перчатки весенние для мальчиков (5 подростковые, 4 детские 8-10 лет, 1-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колготки черные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колготки черные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2 800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28000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колготки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копроновые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телесногого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цвета, 50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колготки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копроновые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телесногого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цвета, 50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джинцы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девочек (размеры 32р -1; 30р -1; 27р -2; 26р -1; 25р -1; 24р - 1).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джинцы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девочек (размеры 32р -1; 30р -1; 27р -2; 26р -1; 25р -1; 24р - 1).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9 000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63000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джинцы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мальчиков (размеры 48р -1; 46р -1; 44р -2; 42р -1; 30р -2; 29р - 1; 27р - 1; 25р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джинцы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мальчиков (размеры 48р -1; 46р -1; 44р -2; 42р -1; 30р -2; 29р - 1; 27р - 1; 25р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075E99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="001E1574" w:rsidRPr="001E1574">
              <w:rPr>
                <w:rFonts w:ascii="Times New Roman" w:hAnsi="Times New Roman" w:cs="Times New Roman"/>
                <w:color w:val="000000"/>
              </w:rPr>
              <w:t xml:space="preserve">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075E99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="001E1574" w:rsidRPr="001E1574">
              <w:rPr>
                <w:rFonts w:ascii="Times New Roman" w:hAnsi="Times New Roman" w:cs="Times New Roman"/>
                <w:color w:val="000000"/>
              </w:rPr>
              <w:t>0000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тирко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девочек (размеры 32р -1; 30р -1; 27р -2; 26р -1; 25р -1; 24р - 1).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тирко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девочек (размеры 32р -1; 30р -1; 27р -2; 26р -1; 25р -1; 24р - 1).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84000</w:t>
            </w:r>
          </w:p>
        </w:tc>
      </w:tr>
      <w:tr w:rsidR="001E1574" w:rsidRPr="001E1574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трико для мальчиков (размеры 48р -2; 46р -2; 44р -4; 42р -2; 30р -4; 29р - 2; 27р - 2; 25р -2).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трико для мальчиков (размеры 48р -2; 46р -2; 44р -4; 42р -2; 30р -4; 29р - 2; 27р - 2; 25р -2).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120000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кофточки с рукавами для девочки  (размеры 52р - 1, 46р -2; 44р -2; 38р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кофточки с рукавами для девочки  (размеры 52р - 1, 46р -2; 44р -2; 38р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лосины для девочек (размеры 32р -2; 30р -2; 27р -4; 26р -2; 25р -2; 24р - 2).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лосины для девочек (размеры 32р -2; 30р -2; 27р -4; 26р -2; 25р -2; 24р - 2).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70000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туника для девочек (размеры 52р - 1, 46р -2; 44р -2; 38р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туника для девочек (размеры 52р - 1, 46р -2; 44р -2; 38р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4 500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31500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носки женские (подростковые - 15шт, детские 6шт на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носки женские (подростковые - 15шт, детские 6шт на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550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11550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кофта для мальчиков (размеры 48р -2; 44р -2; 42р -1; 40р -3; 36р -1; 32р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кофта для мальчиков (размеры 48р -2; 44р -2; 42р -1; 40р -3; 36р -1; 32р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носки мужские (подростковые - 15, детские 12- на 8-10 лет; 3-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носки мужские (подростковые - 15, детские 12- на 8-10 лет; 3-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1E1574" w:rsidRPr="001E1574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плавки для девочек (взрослые-4, подростковые - 16, 8 -на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плавки для девочек (взрослые-4, подростковые - 16, 8 -на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19600</w:t>
            </w:r>
          </w:p>
        </w:tc>
      </w:tr>
      <w:tr w:rsidR="001E1574" w:rsidRPr="001E1574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трусы для мальчиков (подростковые - 20шт, 16шт - на 8-10 лет, 4шт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трусы для мальчиков (подростковые - 20шт, 16шт - на 8-10 лет, 4шт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24000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пижама для девочки (на 9,10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пижама для девочки (на 9,10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4 000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тапочки домашние для девочек (35р,36р)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тапочки домашние для девочек (35р,36р)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футболка для девочки (9,10 лет)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футболка для девочки (9,10 лет)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резиновые сапоги утепленные для девочек (размеры 40р-2; 39р-1; 38р -1; 37р -1; 36р -2)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резиновые сапоги утепленные для девочек (размеры 40р-2; 39р-1; 38р -1; 37р -1; 36р -2)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70000</w:t>
            </w:r>
          </w:p>
        </w:tc>
      </w:tr>
      <w:tr w:rsidR="001E1574" w:rsidRPr="001E1574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резиновые сапоги утепленные для мальчиков (размеры 45р-1; 41р-3; 40р-1; 36р-3; 34-1; 28р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резиновые сапоги утепленные для мальчиков (размеры 45р-1; 41р-3; 40р-1; 36р-3; 34-1; 28р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</w:tr>
    </w:tbl>
    <w:p w:rsidR="008E300B" w:rsidRDefault="008E300B" w:rsidP="001A58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49F4" w:rsidRPr="001E1574" w:rsidRDefault="008E300B" w:rsidP="00075E99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1574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075E99">
        <w:rPr>
          <w:rFonts w:ascii="Times New Roman" w:eastAsia="Times New Roman" w:hAnsi="Times New Roman" w:cs="Times New Roman"/>
          <w:b/>
          <w:color w:val="000000"/>
        </w:rPr>
        <w:t>1 571</w:t>
      </w:r>
      <w:r w:rsidR="00075E99">
        <w:rPr>
          <w:rFonts w:ascii="Times New Roman" w:eastAsia="Times New Roman" w:hAnsi="Times New Roman" w:cs="Times New Roman"/>
          <w:b/>
          <w:color w:val="000000"/>
        </w:rPr>
        <w:t> </w:t>
      </w:r>
      <w:r w:rsidR="00075E99">
        <w:rPr>
          <w:rFonts w:ascii="Times New Roman" w:eastAsia="Times New Roman" w:hAnsi="Times New Roman" w:cs="Times New Roman"/>
          <w:b/>
          <w:color w:val="000000"/>
        </w:rPr>
        <w:t>150</w:t>
      </w:r>
    </w:p>
    <w:p w:rsidR="00E918F1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z255"/>
      <w:bookmarkEnd w:id="1"/>
      <w:r w:rsidRPr="001A584E">
        <w:rPr>
          <w:rFonts w:ascii="Times New Roman" w:hAnsi="Times New Roman" w:cs="Times New Roman"/>
          <w:color w:val="000000"/>
          <w:sz w:val="24"/>
          <w:szCs w:val="24"/>
        </w:rPr>
        <w:t>     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3. Доставка </w:t>
      </w:r>
      <w:r w:rsidR="00E149F4">
        <w:rPr>
          <w:rFonts w:ascii="Times New Roman" w:hAnsi="Times New Roman" w:cs="Times New Roman"/>
          <w:color w:val="000000"/>
          <w:sz w:val="24"/>
          <w:szCs w:val="24"/>
        </w:rPr>
        <w:t>зимней</w:t>
      </w: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одежды осуществляется по адресам: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Павлодарская область: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1.Павлодарский район,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Шакатский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с.о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., село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, улица Мира 1/1; </w:t>
      </w:r>
    </w:p>
    <w:p w:rsidR="001A584E" w:rsidRPr="001A584E" w:rsidRDefault="00E149F4" w:rsidP="001A584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с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умму </w:t>
      </w:r>
      <w:r w:rsidR="00075E99">
        <w:rPr>
          <w:rFonts w:ascii="Times New Roman" w:eastAsia="Times New Roman" w:hAnsi="Times New Roman" w:cs="Times New Roman"/>
          <w:b/>
          <w:color w:val="000000"/>
        </w:rPr>
        <w:t>1 571</w:t>
      </w:r>
      <w:r w:rsidR="00075E99">
        <w:rPr>
          <w:rFonts w:ascii="Times New Roman" w:eastAsia="Times New Roman" w:hAnsi="Times New Roman" w:cs="Times New Roman"/>
          <w:b/>
          <w:color w:val="000000"/>
        </w:rPr>
        <w:t> </w:t>
      </w:r>
      <w:proofErr w:type="gramStart"/>
      <w:r w:rsidR="00075E99">
        <w:rPr>
          <w:rFonts w:ascii="Times New Roman" w:eastAsia="Times New Roman" w:hAnsi="Times New Roman" w:cs="Times New Roman"/>
          <w:b/>
          <w:color w:val="000000"/>
        </w:rPr>
        <w:t xml:space="preserve">150 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тенге</w:t>
      </w:r>
      <w:proofErr w:type="gramEnd"/>
      <w:r w:rsidR="00E918F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918F1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z256"/>
      <w:bookmarkEnd w:id="2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4. Одежда должна соответствовать национальным стандартам, а также международным стандартам. Высокого качества. </w:t>
      </w:r>
      <w:bookmarkStart w:id="4" w:name="z257"/>
      <w:bookmarkEnd w:id="3"/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>5. Передача товара производится согласно списка, по накладной.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Доставка до 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>11 апреля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>2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года.</w:t>
      </w:r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z258"/>
      <w:bookmarkEnd w:id="4"/>
      <w:r w:rsidRPr="001A584E">
        <w:rPr>
          <w:rFonts w:ascii="Times New Roman" w:hAnsi="Times New Roman" w:cs="Times New Roman"/>
          <w:color w:val="000000"/>
          <w:sz w:val="24"/>
          <w:szCs w:val="24"/>
        </w:rPr>
        <w:t>6. Гарантия 1 сезон.</w:t>
      </w:r>
    </w:p>
    <w:p w:rsidR="00E918F1" w:rsidRDefault="00E918F1" w:rsidP="001A584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6" w:name="z259"/>
      <w:bookmarkEnd w:id="5"/>
    </w:p>
    <w:p w:rsidR="001A584E" w:rsidRPr="001A584E" w:rsidRDefault="0036569C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09.03.2022</w:t>
      </w:r>
      <w:r w:rsidR="001A584E"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год.</w:t>
      </w:r>
    </w:p>
    <w:p w:rsidR="00216B7D" w:rsidRPr="001A584E" w:rsidRDefault="001A584E" w:rsidP="001A584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z260"/>
      <w:bookmarkEnd w:id="6"/>
      <w:r w:rsidRPr="001A584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bookmarkEnd w:id="7"/>
    </w:p>
    <w:p w:rsidR="00216B7D" w:rsidRPr="00BB612F" w:rsidRDefault="00216B7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B7D" w:rsidRPr="00BB612F" w:rsidRDefault="00216B7D">
      <w:pPr>
        <w:spacing w:after="0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216B7D" w:rsidRDefault="00EB057D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      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</w:t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Г.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С.</w:t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Унгаров</w:t>
      </w:r>
      <w:proofErr w:type="spellEnd"/>
      <w:r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lastRenderedPageBreak/>
        <w:t>Қосымша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3</w:t>
      </w:r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Үлгілік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конкурстық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құжаттамаға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тауарларды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жеткізушіні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таңдау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және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қызметтерді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жүзеге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асыратын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ұйымдардың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баланың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құқықтарын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қорғау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жөніндегі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функциялар</w:t>
      </w:r>
      <w:proofErr w:type="spellEnd"/>
    </w:p>
    <w:p w:rsidR="001E1574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Өнім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берушіні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таңдау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жөніндегі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конкурстық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құжаттамаға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техникалық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тапсырма</w:t>
      </w:r>
      <w:proofErr w:type="spellEnd"/>
      <w:r w:rsidR="001E1574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баланың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құқықтарын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қорғау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жөніндегі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функцияларды</w:t>
      </w:r>
      <w:proofErr w:type="spellEnd"/>
    </w:p>
    <w:p w:rsidR="00E918F1" w:rsidRPr="001E1574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жүзеге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асыратын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ұйымдардың</w:t>
      </w:r>
      <w:proofErr w:type="spellEnd"/>
    </w:p>
    <w:p w:rsidR="00E918F1" w:rsidRPr="00E918F1" w:rsidRDefault="00E918F1" w:rsidP="00E918F1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1.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Жетім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балалар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мен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ата-анасының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қамқорлығынсыз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қалған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балалар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үшін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r w:rsidR="0036569C">
        <w:rPr>
          <w:rFonts w:ascii="Times New Roman" w:eastAsia="Consolas" w:hAnsi="Times New Roman" w:cs="Times New Roman"/>
          <w:sz w:val="24"/>
          <w:szCs w:val="24"/>
          <w:lang w:val="kk-KZ"/>
        </w:rPr>
        <w:t>көктем</w:t>
      </w:r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киім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сатып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алу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p w:rsidR="00E918F1" w:rsidRDefault="00A32D26" w:rsidP="00E918F1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>
        <w:rPr>
          <w:rFonts w:ascii="Times New Roman" w:eastAsia="Consolas" w:hAnsi="Times New Roman" w:cs="Times New Roman"/>
          <w:sz w:val="24"/>
          <w:szCs w:val="24"/>
        </w:rPr>
        <w:t xml:space="preserve">2. </w:t>
      </w:r>
      <w:r>
        <w:rPr>
          <w:rFonts w:ascii="Times New Roman" w:eastAsia="Consolas" w:hAnsi="Times New Roman" w:cs="Times New Roman"/>
          <w:sz w:val="24"/>
          <w:szCs w:val="24"/>
          <w:lang w:val="kk-KZ"/>
        </w:rPr>
        <w:t>С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атып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алынатын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киімнің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тізбесі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мен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сипаттамасы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tbl>
      <w:tblPr>
        <w:tblW w:w="1048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196"/>
        <w:gridCol w:w="939"/>
        <w:gridCol w:w="2372"/>
        <w:gridCol w:w="891"/>
        <w:gridCol w:w="677"/>
        <w:gridCol w:w="1134"/>
        <w:gridCol w:w="1276"/>
      </w:tblGrid>
      <w:tr w:rsidR="001E1574" w:rsidRPr="008E300B" w:rsidTr="00DB43F1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 w:rsidRPr="001E1574">
              <w:rPr>
                <w:b/>
              </w:rPr>
              <w:t>Атауы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 w:rsidRPr="001E1574">
              <w:rPr>
                <w:b/>
              </w:rPr>
              <w:t>сипаттамасы</w:t>
            </w:r>
            <w:proofErr w:type="spellEnd"/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 w:rsidRPr="001E1574">
              <w:rPr>
                <w:b/>
              </w:rPr>
              <w:t>Қосымша</w:t>
            </w:r>
            <w:proofErr w:type="spellEnd"/>
            <w:r w:rsidRPr="001E1574">
              <w:rPr>
                <w:b/>
              </w:rPr>
              <w:t xml:space="preserve"> </w:t>
            </w:r>
            <w:proofErr w:type="spellStart"/>
            <w:r w:rsidRPr="001E1574">
              <w:rPr>
                <w:b/>
              </w:rPr>
              <w:t>сипаттамасы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1E1574">
              <w:rPr>
                <w:b/>
              </w:rPr>
              <w:t>Өлшем</w:t>
            </w:r>
            <w:proofErr w:type="spellEnd"/>
            <w:r w:rsidRPr="001E1574">
              <w:rPr>
                <w:b/>
              </w:rPr>
              <w:t xml:space="preserve"> </w:t>
            </w:r>
            <w:proofErr w:type="spellStart"/>
            <w:r w:rsidRPr="001E1574">
              <w:rPr>
                <w:b/>
              </w:rPr>
              <w:t>бірлігі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b/>
                <w:color w:val="000000"/>
                <w:lang w:val="kk-KZ"/>
              </w:rPr>
            </w:pPr>
            <w:r w:rsidRPr="001E1574">
              <w:rPr>
                <w:b/>
                <w:color w:val="000000"/>
                <w:lang w:val="kk-KZ"/>
              </w:rPr>
              <w:t>саны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lang w:val="kk-KZ"/>
              </w:rPr>
            </w:pPr>
            <w:r w:rsidRPr="001E1574">
              <w:rPr>
                <w:rFonts w:ascii="Calibri" w:hAnsi="Calibri" w:cs="Calibri"/>
                <w:b/>
                <w:color w:val="000000"/>
              </w:rPr>
              <w:t>ба</w:t>
            </w:r>
            <w:r w:rsidRPr="001E1574">
              <w:rPr>
                <w:rFonts w:ascii="Calibri" w:hAnsi="Calibri" w:cs="Calibri"/>
                <w:b/>
                <w:color w:val="000000"/>
                <w:lang w:val="kk-KZ"/>
              </w:rPr>
              <w:t>ғасы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1E1574">
              <w:rPr>
                <w:b/>
              </w:rPr>
              <w:t>сомасы</w:t>
            </w:r>
            <w:proofErr w:type="spellEnd"/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жарты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күрте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46р -2 - </w:t>
            </w:r>
            <w:proofErr w:type="spellStart"/>
            <w:r>
              <w:rPr>
                <w:color w:val="000000"/>
                <w:sz w:val="20"/>
                <w:szCs w:val="20"/>
              </w:rPr>
              <w:t>ұзартылған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; 44р -1; 38р -2 </w:t>
            </w:r>
            <w:proofErr w:type="spellStart"/>
            <w:r>
              <w:rPr>
                <w:color w:val="000000"/>
                <w:sz w:val="20"/>
                <w:szCs w:val="20"/>
              </w:rPr>
              <w:t>қызыл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және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қызғылт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күрте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46р -2 -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ұзартылған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; 44р -1; 38р 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қызыл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және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қызғылт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spacing w:after="0" w:line="240" w:lineRule="auto"/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18 000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90000</w:t>
            </w:r>
          </w:p>
        </w:tc>
      </w:tr>
      <w:tr w:rsidR="001E1574" w:rsidRPr="00FB4AE1" w:rsidTr="00DB43F1">
        <w:trPr>
          <w:trHeight w:val="90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жел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қорғағыш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күрте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(размер 46р -2; 44р -6; 38р -2).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жел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қорғағыш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күрте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(размер 46р -2; 44р -6; 38р -2).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ED7534" w:rsidRDefault="001E1574" w:rsidP="00DB43F1">
            <w:pPr>
              <w:jc w:val="right"/>
              <w:rPr>
                <w:color w:val="000000"/>
                <w:lang w:val="kk-KZ"/>
              </w:rPr>
            </w:pPr>
            <w:r w:rsidRPr="00FB4AE1">
              <w:rPr>
                <w:color w:val="000000"/>
              </w:rPr>
              <w:t>13 00</w:t>
            </w:r>
            <w:r>
              <w:rPr>
                <w:color w:val="00000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78000</w:t>
            </w:r>
          </w:p>
        </w:tc>
      </w:tr>
      <w:tr w:rsidR="001E1574" w:rsidRPr="00FB4AE1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жарты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аяқ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киім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(40р-2; 39р-1; 38r-1; 37r-1; 35r-2 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аяқ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киім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(40р-2; 39р-1; 38r-1; 37r-1; 35r-2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84000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жарты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күрте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48р -2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; 44р -1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стильді</w:t>
            </w:r>
            <w:proofErr w:type="spellEnd"/>
            <w:r>
              <w:rPr>
                <w:color w:val="000000"/>
                <w:sz w:val="20"/>
                <w:szCs w:val="20"/>
              </w:rPr>
              <w:t>; 42р -1; 40р -3; 36р -1; 32р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күрте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48р 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; 44р -1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стильді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; 42р -1; 40р -3; 36р -1; 32р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135000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жел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қорғағыш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күрте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(размер 48р -2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; 44р -1 </w:t>
            </w:r>
            <w:proofErr w:type="spellStart"/>
            <w:r>
              <w:rPr>
                <w:color w:val="000000"/>
                <w:sz w:val="20"/>
                <w:szCs w:val="20"/>
              </w:rPr>
              <w:t>стильді</w:t>
            </w:r>
            <w:proofErr w:type="spellEnd"/>
            <w:r>
              <w:rPr>
                <w:color w:val="000000"/>
                <w:sz w:val="20"/>
                <w:szCs w:val="20"/>
              </w:rPr>
              <w:t>; 42р -1; 40р -3; 36р -1; 32р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жел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қорғағыш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күрте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(размер 48р 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; 44р -1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стильді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; 42р -1; 40р -3; 36р -1; 32р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117000</w:t>
            </w:r>
          </w:p>
        </w:tc>
      </w:tr>
      <w:tr w:rsidR="001E1574" w:rsidRPr="00FB4AE1" w:rsidTr="00DB43F1">
        <w:trPr>
          <w:trHeight w:val="1171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жарты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аяқ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киім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(45р-1; 41р-1; 40р-1; 39р-1; 35р-3; 33-1; 27р-1 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аяқ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киім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(45р-1; 41р-1; 40р-1; 39р-1; 35р-3; 33-1; 27р-1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99000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жарты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кроссовкалар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(43 </w:t>
            </w:r>
            <w:proofErr w:type="spellStart"/>
            <w:r>
              <w:rPr>
                <w:color w:val="000000"/>
                <w:sz w:val="20"/>
                <w:szCs w:val="20"/>
              </w:rPr>
              <w:t>өлшем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кроссовкалар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(43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көктемгі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бас </w:t>
            </w:r>
            <w:proofErr w:type="spellStart"/>
            <w:r>
              <w:rPr>
                <w:color w:val="000000"/>
                <w:sz w:val="20"/>
                <w:szCs w:val="20"/>
              </w:rPr>
              <w:t>киімдер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  <w:szCs w:val="20"/>
              </w:rPr>
              <w:t>жасөспірім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2 бала 9-11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көктемгі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бас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киімдер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(3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, 2 бала 9-11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ер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көктемгі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бас </w:t>
            </w:r>
            <w:proofErr w:type="spellStart"/>
            <w:r>
              <w:rPr>
                <w:color w:val="000000"/>
                <w:sz w:val="20"/>
                <w:szCs w:val="20"/>
              </w:rPr>
              <w:t>киімдер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4, 9-11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аралығындағы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4, 5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r w:rsidRPr="00ED7534">
              <w:rPr>
                <w:color w:val="000000"/>
                <w:sz w:val="18"/>
                <w:szCs w:val="18"/>
              </w:rPr>
              <w:t xml:space="preserve">ер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көктемгі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бас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киімдер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4, 9-11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аралығындағы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4, 5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27000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көктемгі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қолғаптар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5, 9-11 </w:t>
            </w:r>
            <w:proofErr w:type="spellStart"/>
            <w:r>
              <w:rPr>
                <w:color w:val="000000"/>
                <w:sz w:val="20"/>
                <w:szCs w:val="20"/>
              </w:rPr>
              <w:t>жастағы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көктемгі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қолғаптар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5, 9-11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жастағы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2)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10500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ер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көктемгі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қолғаптар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5, 8-10 </w:t>
            </w:r>
            <w:proofErr w:type="spellStart"/>
            <w:r>
              <w:rPr>
                <w:color w:val="000000"/>
                <w:sz w:val="20"/>
                <w:szCs w:val="20"/>
              </w:rPr>
              <w:t>жастағы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4, 5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r w:rsidRPr="00ED7534">
              <w:rPr>
                <w:color w:val="000000"/>
                <w:sz w:val="18"/>
                <w:szCs w:val="18"/>
              </w:rPr>
              <w:t xml:space="preserve">ер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көктемгі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қолғаптар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5, 8-10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жастағы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4, 5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колготки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r w:rsidRPr="00ED7534">
              <w:rPr>
                <w:color w:val="000000"/>
                <w:sz w:val="18"/>
                <w:szCs w:val="18"/>
              </w:rPr>
              <w:t xml:space="preserve">колготки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2 800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28000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тері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түсті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копрон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колготки, 50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ден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тері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түсті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копрон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колготки, 50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ден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джинсы (32р -1; 30р -1; 27р -2; 26р -1; 25р -1; 24р - 1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джинсы (32р -1; 30р -1; 27р -2; 26р -1; 25р -1; 24р - 1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63000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r w:rsidRPr="00ED7534">
              <w:rPr>
                <w:color w:val="000000"/>
                <w:sz w:val="20"/>
                <w:szCs w:val="20"/>
              </w:rPr>
              <w:t xml:space="preserve">ер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джинсы (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48р -1; 46р -1; 44р -2; 42р -1; 30р -2; 29р - 1; 27р - 1; 25р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r w:rsidRPr="00ED7534">
              <w:rPr>
                <w:color w:val="000000"/>
                <w:sz w:val="18"/>
                <w:szCs w:val="18"/>
              </w:rPr>
              <w:t xml:space="preserve">ер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джинсы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48р -1; 46р -1; 44р -2; 42р -1; 30р -2; 29р - 1; 27р - 1; 25р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075E99" w:rsidP="00DB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1E1574" w:rsidRPr="00FB4AE1">
              <w:rPr>
                <w:color w:val="000000"/>
              </w:rPr>
              <w:t xml:space="preserve">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075E99" w:rsidP="00DB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1E1574" w:rsidRPr="00FB4AE1">
              <w:rPr>
                <w:color w:val="000000"/>
              </w:rPr>
              <w:t>0000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тирко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(32р -1; 30р -1; 27р -2; 26р -1; 25р -1; 24р - 1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тирко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(32р -1; 30р -1; 27р -2; 26р -1; 25р -1; 24р - 1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84000</w:t>
            </w:r>
          </w:p>
        </w:tc>
      </w:tr>
      <w:tr w:rsidR="001E1574" w:rsidRPr="00FB4AE1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ұл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 трико (48р -2; 46р -2; 44р -4; 42р -2; 30р -4; 29р - 2; 27р - 2; 25р -2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 трико (48р -2; 46р -2; 44р -4; 42р -2; 30р -4; 29р - 2; 27р - 2; 25р 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120000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жеңі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бар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блузкалар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(52р - 1, 46р -2; 44р -2; 38р -2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жеңі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бар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блузкалар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(52р - 1, 46р -2; 44р -2; 38р 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35000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лосины  (32р -2; 30р -2; 27р -4; 26р -2; 25р -2; 24р - 2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лосины  (32р -2; 30р -2; 27р -4; 26р -2; 25р -2; 24р - 2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туника (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52р - 1, 46р -2; 44р -2; 38р -2)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туника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52р - 1, 46р -2; 44р -2; 38р -2)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31500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әйелдер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шұлықтары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- 15 дана, 9-11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аралығындағы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балалар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үшін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6 дана)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әйелдер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шұлықтары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- 15 дана, 9-11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аралығындағы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6 дана)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ED7534" w:rsidRDefault="001E1574" w:rsidP="00DB43F1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B4AE1"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11550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ұл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жиде (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48р -2; 44р -2; 42р -1; 40р -3; 36р -1; 32р -1)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жиде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48р -2; 44р -2; 42р -1; 40р -3; 36р -1; 32р -1)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50000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lastRenderedPageBreak/>
              <w:t>ерлерге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шұлық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– 15,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балалар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– 12 – 8-10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; 3 – 5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ерлерге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шұлық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– 15,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– 12 – 8-10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; 3 – 5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ED7534" w:rsidRDefault="001E1574" w:rsidP="00DB43F1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B4AE1"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1E1574" w:rsidRPr="00FB4AE1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плавке (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ересектер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- 4,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- 16, 8 - 9-11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үшін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плавке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ересектер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- 4,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- 16, 8 - 9-11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19600</w:t>
            </w:r>
          </w:p>
        </w:tc>
      </w:tr>
      <w:tr w:rsidR="001E1574" w:rsidRPr="00FB4AE1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r w:rsidRPr="00ED7534">
              <w:rPr>
                <w:color w:val="000000"/>
                <w:sz w:val="20"/>
                <w:szCs w:val="20"/>
              </w:rPr>
              <w:t xml:space="preserve">ер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трусы (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- 20 дана, 16 дана - 8-10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үшін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, 5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үшін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4 дана)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r w:rsidRPr="00ED7534">
              <w:rPr>
                <w:color w:val="000000"/>
                <w:sz w:val="18"/>
                <w:szCs w:val="18"/>
              </w:rPr>
              <w:t xml:space="preserve">ер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трусы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- 20 дана, 16 дана - 8-10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, 5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 дана)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24000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пижамалар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(9,10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пижамалар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(9,10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тәпішкелері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(35р, 36р)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үй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тәпішкелері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(35р, 36р)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футболка  (9,10 лет)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футболка  (9,10 лет)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оқшауланған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резеңке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етік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40р-2; 39р-1; 38р-1; 37р-1; 36р-2)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оқшауланған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резеңке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етік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40р-2; 39р-1; 38р-1; 37р-1; 36р-2)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70000</w:t>
            </w:r>
          </w:p>
        </w:tc>
      </w:tr>
      <w:tr w:rsidR="001E1574" w:rsidRPr="00FB4AE1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оқшауланған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резеңке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етік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(45р-1; 41р-3; 40р-1; 36р-3; 34-1; 28р-1 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оқшауланған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резеңке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етік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(45р-1; 41р-3; 40р-1; 36р-3; 34-1; 28р-1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100000</w:t>
            </w:r>
          </w:p>
        </w:tc>
      </w:tr>
    </w:tbl>
    <w:p w:rsidR="001E1574" w:rsidRDefault="001E1574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8E300B" w:rsidRPr="001E1574" w:rsidRDefault="008E300B" w:rsidP="00075E99">
      <w:pPr>
        <w:spacing w:after="0"/>
        <w:ind w:left="708" w:firstLine="708"/>
        <w:jc w:val="right"/>
        <w:rPr>
          <w:rFonts w:ascii="Times New Roman" w:eastAsia="Consolas" w:hAnsi="Times New Roman" w:cs="Times New Roman"/>
          <w:b/>
          <w:sz w:val="24"/>
          <w:szCs w:val="24"/>
          <w:lang w:val="kk-KZ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Барлы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ғы: </w:t>
      </w:r>
      <w:r w:rsidR="00075E99">
        <w:rPr>
          <w:rFonts w:ascii="Times New Roman" w:eastAsia="Times New Roman" w:hAnsi="Times New Roman" w:cs="Times New Roman"/>
          <w:b/>
          <w:color w:val="000000"/>
        </w:rPr>
        <w:t>1 571</w:t>
      </w:r>
      <w:r w:rsidR="00075E99">
        <w:rPr>
          <w:rFonts w:ascii="Times New Roman" w:eastAsia="Times New Roman" w:hAnsi="Times New Roman" w:cs="Times New Roman"/>
          <w:b/>
          <w:color w:val="000000"/>
        </w:rPr>
        <w:t> </w:t>
      </w:r>
      <w:r w:rsidR="00075E99">
        <w:rPr>
          <w:rFonts w:ascii="Times New Roman" w:eastAsia="Times New Roman" w:hAnsi="Times New Roman" w:cs="Times New Roman"/>
          <w:b/>
          <w:color w:val="000000"/>
        </w:rPr>
        <w:t>150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3. </w:t>
      </w:r>
      <w:r w:rsidR="00E149F4">
        <w:rPr>
          <w:rFonts w:ascii="Times New Roman" w:eastAsia="Consolas" w:hAnsi="Times New Roman" w:cs="Times New Roman"/>
          <w:sz w:val="24"/>
          <w:szCs w:val="24"/>
          <w:lang w:val="kk-KZ"/>
        </w:rPr>
        <w:t>Қ</w:t>
      </w:r>
      <w:r w:rsidR="00E149F4"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ысты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киімді жеткізу мына мекенжайлар бойынша жүзеге асырылады: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Павлодар облысы:</w:t>
      </w:r>
    </w:p>
    <w:p w:rsidR="001E1574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1.Павлодар ауданы, Шақат С. О., Шақат ауылы, Мира көшесі 1/1;</w:t>
      </w:r>
      <w:r w:rsidR="001E1574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сомасы </w:t>
      </w:r>
      <w:r w:rsidR="00075E99">
        <w:rPr>
          <w:rFonts w:ascii="Times New Roman" w:eastAsia="Times New Roman" w:hAnsi="Times New Roman" w:cs="Times New Roman"/>
          <w:b/>
          <w:color w:val="000000"/>
        </w:rPr>
        <w:t>1 571</w:t>
      </w:r>
      <w:r w:rsidR="00075E99">
        <w:rPr>
          <w:rFonts w:ascii="Times New Roman" w:eastAsia="Times New Roman" w:hAnsi="Times New Roman" w:cs="Times New Roman"/>
          <w:b/>
          <w:color w:val="000000"/>
        </w:rPr>
        <w:t> </w:t>
      </w:r>
      <w:r w:rsidR="00075E99">
        <w:rPr>
          <w:rFonts w:ascii="Times New Roman" w:eastAsia="Times New Roman" w:hAnsi="Times New Roman" w:cs="Times New Roman"/>
          <w:b/>
          <w:color w:val="000000"/>
        </w:rPr>
        <w:t xml:space="preserve">150 </w:t>
      </w:r>
      <w:bookmarkStart w:id="8" w:name="_GoBack"/>
      <w:bookmarkEnd w:id="8"/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теңге.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4. Киім ұлттық стандарттарға, сондай-ақ халықаралық стандарттарға сәйкес келуі керек. Жоғары сапалы.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5. Тауарды беру жүкқұжат бойынша тізімге сәйкес жүргізіледі. Жеткізу 202</w:t>
      </w:r>
      <w:r w:rsidR="0036569C">
        <w:rPr>
          <w:rFonts w:ascii="Times New Roman" w:eastAsia="Consolas" w:hAnsi="Times New Roman" w:cs="Times New Roman"/>
          <w:sz w:val="24"/>
          <w:szCs w:val="24"/>
          <w:lang w:val="kk-KZ"/>
        </w:rPr>
        <w:t>2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жылдың 1</w:t>
      </w:r>
      <w:r w:rsidR="0036569C">
        <w:rPr>
          <w:rFonts w:ascii="Times New Roman" w:eastAsia="Consolas" w:hAnsi="Times New Roman" w:cs="Times New Roman"/>
          <w:sz w:val="24"/>
          <w:szCs w:val="24"/>
          <w:lang w:val="kk-KZ"/>
        </w:rPr>
        <w:t>1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</w:t>
      </w:r>
      <w:r w:rsidR="0036569C">
        <w:rPr>
          <w:rFonts w:ascii="Times New Roman" w:eastAsia="Consolas" w:hAnsi="Times New Roman" w:cs="Times New Roman"/>
          <w:sz w:val="24"/>
          <w:szCs w:val="24"/>
          <w:lang w:val="kk-KZ"/>
        </w:rPr>
        <w:t>сәуірінің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дейін.</w:t>
      </w:r>
    </w:p>
    <w:p w:rsidR="00E918F1" w:rsidRPr="00E918F1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6.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Кепілдік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1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маусымы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36569C" w:rsidP="001E1574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>
        <w:rPr>
          <w:rFonts w:ascii="Times New Roman" w:eastAsia="Consolas" w:hAnsi="Times New Roman" w:cs="Times New Roman"/>
          <w:sz w:val="24"/>
          <w:szCs w:val="24"/>
        </w:rPr>
        <w:t>09.03.2022</w:t>
      </w:r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жыл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r w:rsidRPr="00E918F1">
        <w:rPr>
          <w:rFonts w:ascii="Times New Roman" w:eastAsia="Consolas" w:hAnsi="Times New Roman" w:cs="Times New Roman"/>
          <w:b/>
          <w:sz w:val="24"/>
          <w:szCs w:val="24"/>
        </w:rPr>
        <w:t xml:space="preserve">Директоры: _____________ Ғ. С. </w:t>
      </w:r>
      <w:r w:rsidRPr="00E918F1">
        <w:rPr>
          <w:rFonts w:ascii="Times New Roman" w:eastAsia="Consolas" w:hAnsi="Times New Roman" w:cs="Times New Roman"/>
          <w:b/>
          <w:sz w:val="24"/>
          <w:szCs w:val="24"/>
          <w:lang w:val="kk-KZ"/>
        </w:rPr>
        <w:t>У</w:t>
      </w:r>
      <w:proofErr w:type="spellStart"/>
      <w:r w:rsidRPr="00E918F1">
        <w:rPr>
          <w:rFonts w:ascii="Times New Roman" w:eastAsia="Consolas" w:hAnsi="Times New Roman" w:cs="Times New Roman"/>
          <w:b/>
          <w:sz w:val="24"/>
          <w:szCs w:val="24"/>
        </w:rPr>
        <w:t>ңғаров</w:t>
      </w:r>
      <w:proofErr w:type="spellEnd"/>
    </w:p>
    <w:sectPr w:rsidR="00E918F1" w:rsidRPr="00E918F1" w:rsidSect="008E300B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7D"/>
    <w:rsid w:val="00075E99"/>
    <w:rsid w:val="00097625"/>
    <w:rsid w:val="001163D5"/>
    <w:rsid w:val="001A584E"/>
    <w:rsid w:val="001E1574"/>
    <w:rsid w:val="001F1210"/>
    <w:rsid w:val="00216B7D"/>
    <w:rsid w:val="0036569C"/>
    <w:rsid w:val="00426D3B"/>
    <w:rsid w:val="00732DDA"/>
    <w:rsid w:val="007344C3"/>
    <w:rsid w:val="007B27F8"/>
    <w:rsid w:val="008E300B"/>
    <w:rsid w:val="00901BB8"/>
    <w:rsid w:val="00A32D26"/>
    <w:rsid w:val="00AE52AC"/>
    <w:rsid w:val="00B86455"/>
    <w:rsid w:val="00BB612F"/>
    <w:rsid w:val="00D07A3D"/>
    <w:rsid w:val="00E149F4"/>
    <w:rsid w:val="00E2638C"/>
    <w:rsid w:val="00E566A2"/>
    <w:rsid w:val="00E7711F"/>
    <w:rsid w:val="00E918F1"/>
    <w:rsid w:val="00EB057D"/>
    <w:rsid w:val="00F5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C22AF"/>
  <w15:docId w15:val="{A41180CB-B4D2-43A5-9E59-E3A5A57DB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1853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4</cp:revision>
  <dcterms:created xsi:type="dcterms:W3CDTF">2022-03-10T14:28:00Z</dcterms:created>
  <dcterms:modified xsi:type="dcterms:W3CDTF">2022-04-05T09:21:00Z</dcterms:modified>
</cp:coreProperties>
</file>